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732A0" w14:textId="630DD726" w:rsidR="00A6144F" w:rsidRDefault="00A6144F" w:rsidP="00A6144F">
      <w:r>
        <w:rPr>
          <w:rFonts w:ascii="Georgia" w:hAnsi="Georgia"/>
          <w:b/>
          <w:bCs/>
          <w:noProof/>
          <w:color w:val="000000"/>
          <w:sz w:val="48"/>
          <w:szCs w:val="48"/>
          <w:bdr w:val="none" w:sz="0" w:space="0" w:color="auto" w:frame="1"/>
        </w:rPr>
        <w:drawing>
          <wp:anchor distT="0" distB="0" distL="114300" distR="114300" simplePos="0" relativeHeight="251658240" behindDoc="0" locked="0" layoutInCell="1" allowOverlap="1" wp14:anchorId="3C07F122" wp14:editId="6E06E064">
            <wp:simplePos x="0" y="0"/>
            <wp:positionH relativeFrom="column">
              <wp:posOffset>3310255</wp:posOffset>
            </wp:positionH>
            <wp:positionV relativeFrom="paragraph">
              <wp:posOffset>1905</wp:posOffset>
            </wp:positionV>
            <wp:extent cx="2901950" cy="568877"/>
            <wp:effectExtent l="0" t="0" r="0" b="3175"/>
            <wp:wrapThrough wrapText="bothSides">
              <wp:wrapPolygon edited="0">
                <wp:start x="709" y="0"/>
                <wp:lineTo x="0" y="5068"/>
                <wp:lineTo x="0" y="11584"/>
                <wp:lineTo x="709" y="11584"/>
                <wp:lineTo x="709" y="15928"/>
                <wp:lineTo x="3119" y="20997"/>
                <wp:lineTo x="4963" y="20997"/>
                <wp:lineTo x="5814" y="20997"/>
                <wp:lineTo x="21411" y="13032"/>
                <wp:lineTo x="21411" y="2896"/>
                <wp:lineTo x="2269" y="0"/>
                <wp:lineTo x="709" y="0"/>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01950" cy="5688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144F">
        <w:rPr>
          <w:sz w:val="30"/>
          <w:szCs w:val="30"/>
        </w:rPr>
        <w:t>2021Lukasevangeliet under fastan</w:t>
      </w:r>
    </w:p>
    <w:p w14:paraId="2DC81536" w14:textId="77777777" w:rsidR="00A6144F" w:rsidRDefault="002565FF" w:rsidP="002565FF">
      <w:r>
        <w:t xml:space="preserve">Vi går nu in i den period som i den kristna traditionen kallas för fastan. Det är tiden från denna söndag fram till påsk </w:t>
      </w:r>
    </w:p>
    <w:p w14:paraId="43167DA1" w14:textId="18DB3D37" w:rsidR="002565FF" w:rsidRDefault="002565FF" w:rsidP="002565FF">
      <w:r>
        <w:t>det har för i kyrkor genom århundraden varit en tid att förbereda sig inför påskens firande av Jesu död och uppståndelse. I vår läser vi Lukasevangeliet tillsammans</w:t>
      </w:r>
      <w:r>
        <w:t>.</w:t>
      </w:r>
      <w:r w:rsidRPr="002565FF">
        <w:t xml:space="preserve"> </w:t>
      </w:r>
      <w:r>
        <w:t>Fasta handlar om att frivilligt, under en tid, avstå eller dra ner på något som vanligtvis tar mycket av din uppmärksamhet och tid, för att ge plats för Gud och för att delta i det Gud gör.</w:t>
      </w:r>
    </w:p>
    <w:p w14:paraId="38994A4A" w14:textId="4577D576" w:rsidR="002565FF" w:rsidRDefault="002565FF" w:rsidP="002565FF">
      <w:r>
        <w:t>14 feb:</w:t>
      </w:r>
      <w:r>
        <w:t xml:space="preserve"> 9:51-56 </w:t>
      </w:r>
      <w:r>
        <w:tab/>
        <w:t>11</w:t>
      </w:r>
      <w:r>
        <w:t>-mar 14:15-24</w:t>
      </w:r>
    </w:p>
    <w:p w14:paraId="6BC3C3BC" w14:textId="5EF7DBC9" w:rsidR="002565FF" w:rsidRDefault="002565FF" w:rsidP="002565FF">
      <w:r>
        <w:t xml:space="preserve">15 </w:t>
      </w:r>
      <w:proofErr w:type="gramStart"/>
      <w:r>
        <w:t>feb:</w:t>
      </w:r>
      <w:r>
        <w:t>9:57</w:t>
      </w:r>
      <w:proofErr w:type="gramEnd"/>
      <w:r>
        <w:t xml:space="preserve">-62 </w:t>
      </w:r>
      <w:r>
        <w:tab/>
        <w:t>12</w:t>
      </w:r>
      <w:r>
        <w:t>-mar 14:25-35</w:t>
      </w:r>
    </w:p>
    <w:p w14:paraId="5038EEBE" w14:textId="5706C88E" w:rsidR="002565FF" w:rsidRDefault="002565FF" w:rsidP="002565FF">
      <w:r>
        <w:t>16 feb:</w:t>
      </w:r>
      <w:r>
        <w:t xml:space="preserve"> 10:1-12 </w:t>
      </w:r>
      <w:r>
        <w:tab/>
        <w:t>13</w:t>
      </w:r>
      <w:r>
        <w:t xml:space="preserve">-mar </w:t>
      </w:r>
      <w:proofErr w:type="gramStart"/>
      <w:r>
        <w:t>15:-</w:t>
      </w:r>
      <w:proofErr w:type="gramEnd"/>
      <w:r>
        <w:t>10</w:t>
      </w:r>
    </w:p>
    <w:p w14:paraId="332BDB25" w14:textId="06B35989" w:rsidR="002565FF" w:rsidRDefault="002565FF" w:rsidP="002565FF">
      <w:r>
        <w:t>17 feb:</w:t>
      </w:r>
      <w:r>
        <w:t xml:space="preserve"> 10:13-16 </w:t>
      </w:r>
      <w:r>
        <w:tab/>
        <w:t>14</w:t>
      </w:r>
      <w:r>
        <w:t>-</w:t>
      </w:r>
      <w:r>
        <w:t>mars</w:t>
      </w:r>
      <w:r>
        <w:t xml:space="preserve"> 15:11-32</w:t>
      </w:r>
    </w:p>
    <w:p w14:paraId="3482F867" w14:textId="7AE3C21B" w:rsidR="002565FF" w:rsidRDefault="002565FF" w:rsidP="002565FF">
      <w:r>
        <w:t xml:space="preserve">18 </w:t>
      </w:r>
      <w:proofErr w:type="gramStart"/>
      <w:r>
        <w:t>feb:</w:t>
      </w:r>
      <w:r>
        <w:t>10:17</w:t>
      </w:r>
      <w:proofErr w:type="gramEnd"/>
      <w:r>
        <w:t xml:space="preserve">-20 </w:t>
      </w:r>
      <w:r>
        <w:tab/>
      </w:r>
      <w:r w:rsidR="00DB3FC9">
        <w:t>15-mars</w:t>
      </w:r>
      <w:r>
        <w:t xml:space="preserve"> 16:1-13</w:t>
      </w:r>
    </w:p>
    <w:p w14:paraId="1F8058B8" w14:textId="3F6E9A27" w:rsidR="002565FF" w:rsidRDefault="002565FF" w:rsidP="002565FF">
      <w:r>
        <w:t xml:space="preserve">19 feb: </w:t>
      </w:r>
      <w:r>
        <w:t xml:space="preserve"> 10:21-24 </w:t>
      </w:r>
      <w:r>
        <w:tab/>
      </w:r>
      <w:r w:rsidR="00DB3FC9">
        <w:t>16-mars</w:t>
      </w:r>
      <w:r>
        <w:t xml:space="preserve"> 16:14-18</w:t>
      </w:r>
    </w:p>
    <w:p w14:paraId="19D84165" w14:textId="52942DE8" w:rsidR="002565FF" w:rsidRDefault="002565FF" w:rsidP="002565FF">
      <w:r>
        <w:t xml:space="preserve">20 </w:t>
      </w:r>
      <w:proofErr w:type="gramStart"/>
      <w:r>
        <w:t>feb:</w:t>
      </w:r>
      <w:r>
        <w:t>10:25</w:t>
      </w:r>
      <w:proofErr w:type="gramEnd"/>
      <w:r>
        <w:t xml:space="preserve">-36 </w:t>
      </w:r>
      <w:r>
        <w:tab/>
      </w:r>
      <w:r w:rsidR="00DB3FC9">
        <w:t>17 mars</w:t>
      </w:r>
      <w:r>
        <w:t xml:space="preserve"> 16:19-30</w:t>
      </w:r>
    </w:p>
    <w:p w14:paraId="18517C29" w14:textId="43A60183" w:rsidR="002565FF" w:rsidRDefault="002565FF" w:rsidP="002565FF">
      <w:r>
        <w:t>21 feb:</w:t>
      </w:r>
      <w:r>
        <w:t xml:space="preserve"> 10:38-42 </w:t>
      </w:r>
      <w:r>
        <w:tab/>
      </w:r>
      <w:r w:rsidR="00DB3FC9">
        <w:t>18mars</w:t>
      </w:r>
      <w:r>
        <w:t xml:space="preserve"> 17:</w:t>
      </w:r>
      <w:proofErr w:type="gramStart"/>
      <w:r>
        <w:t>1-10</w:t>
      </w:r>
      <w:proofErr w:type="gramEnd"/>
    </w:p>
    <w:p w14:paraId="0914FAC7" w14:textId="11BC8165" w:rsidR="002565FF" w:rsidRDefault="002565FF" w:rsidP="002565FF">
      <w:r>
        <w:t xml:space="preserve">22 </w:t>
      </w:r>
      <w:proofErr w:type="gramStart"/>
      <w:r>
        <w:t>feb:</w:t>
      </w:r>
      <w:r>
        <w:t>11:1</w:t>
      </w:r>
      <w:proofErr w:type="gramEnd"/>
      <w:r>
        <w:t xml:space="preserve">-13 </w:t>
      </w:r>
      <w:r>
        <w:tab/>
      </w:r>
      <w:r w:rsidR="00DB3FC9">
        <w:t>19 mars</w:t>
      </w:r>
      <w:r>
        <w:t xml:space="preserve"> 17:11-19</w:t>
      </w:r>
    </w:p>
    <w:p w14:paraId="04E55B85" w14:textId="674B2FD0" w:rsidR="002565FF" w:rsidRDefault="002565FF" w:rsidP="002565FF">
      <w:r>
        <w:t>23 feb:</w:t>
      </w:r>
      <w:r>
        <w:t xml:space="preserve"> 11:14-23 </w:t>
      </w:r>
      <w:r>
        <w:tab/>
      </w:r>
      <w:r w:rsidR="00DB3FC9">
        <w:t>20 mars</w:t>
      </w:r>
      <w:r>
        <w:t xml:space="preserve"> 17:20-37</w:t>
      </w:r>
    </w:p>
    <w:p w14:paraId="6DF4ABC5" w14:textId="2B90495E" w:rsidR="002565FF" w:rsidRDefault="002565FF" w:rsidP="002565FF">
      <w:r>
        <w:t>24 feb:</w:t>
      </w:r>
      <w:r>
        <w:t xml:space="preserve"> 11:24-27 </w:t>
      </w:r>
      <w:r>
        <w:tab/>
      </w:r>
      <w:r w:rsidR="00DB3FC9">
        <w:t>21 mars</w:t>
      </w:r>
      <w:r>
        <w:t xml:space="preserve"> 18:</w:t>
      </w:r>
      <w:proofErr w:type="gramStart"/>
      <w:r>
        <w:t>1-8</w:t>
      </w:r>
      <w:proofErr w:type="gramEnd"/>
    </w:p>
    <w:p w14:paraId="5E6E9615" w14:textId="1467E043" w:rsidR="002565FF" w:rsidRDefault="002565FF" w:rsidP="002565FF">
      <w:r>
        <w:t>25 feb:</w:t>
      </w:r>
      <w:r>
        <w:t xml:space="preserve"> 11:29-32 </w:t>
      </w:r>
      <w:r>
        <w:tab/>
      </w:r>
      <w:r w:rsidR="00DB3FC9">
        <w:t>22 mars-</w:t>
      </w:r>
      <w:r>
        <w:t xml:space="preserve"> 18:</w:t>
      </w:r>
      <w:proofErr w:type="gramStart"/>
      <w:r>
        <w:t>9-17</w:t>
      </w:r>
      <w:proofErr w:type="gramEnd"/>
    </w:p>
    <w:p w14:paraId="538084A9" w14:textId="740B8C26" w:rsidR="002565FF" w:rsidRDefault="002565FF" w:rsidP="002565FF">
      <w:r>
        <w:t xml:space="preserve">26 feb: </w:t>
      </w:r>
      <w:r>
        <w:t xml:space="preserve">11:33-36 </w:t>
      </w:r>
      <w:r>
        <w:tab/>
      </w:r>
      <w:r w:rsidR="00DB3FC9">
        <w:t>23 mars</w:t>
      </w:r>
      <w:r>
        <w:t xml:space="preserve"> 18:18-34</w:t>
      </w:r>
    </w:p>
    <w:p w14:paraId="046E29DB" w14:textId="3DD5AADA" w:rsidR="002565FF" w:rsidRDefault="002565FF" w:rsidP="002565FF">
      <w:r>
        <w:t>27 feb:</w:t>
      </w:r>
      <w:r>
        <w:t xml:space="preserve"> 11:37-53 </w:t>
      </w:r>
      <w:r>
        <w:tab/>
      </w:r>
      <w:r w:rsidR="00DB3FC9">
        <w:t>24 mars</w:t>
      </w:r>
      <w:r>
        <w:t>18:</w:t>
      </w:r>
      <w:proofErr w:type="gramStart"/>
      <w:r>
        <w:t>35-43</w:t>
      </w:r>
      <w:proofErr w:type="gramEnd"/>
    </w:p>
    <w:p w14:paraId="11485D99" w14:textId="69A4C24A" w:rsidR="002565FF" w:rsidRDefault="002565FF" w:rsidP="002565FF">
      <w:r>
        <w:t>28 feb:</w:t>
      </w:r>
      <w:r>
        <w:t xml:space="preserve"> 12:1-7 </w:t>
      </w:r>
      <w:r>
        <w:tab/>
      </w:r>
      <w:r>
        <w:tab/>
      </w:r>
      <w:r w:rsidR="00DB3FC9">
        <w:t>25 mars</w:t>
      </w:r>
      <w:r>
        <w:t xml:space="preserve"> 19:</w:t>
      </w:r>
      <w:proofErr w:type="gramStart"/>
      <w:r>
        <w:t>1-10</w:t>
      </w:r>
      <w:proofErr w:type="gramEnd"/>
    </w:p>
    <w:p w14:paraId="203B8269" w14:textId="687E8318" w:rsidR="002565FF" w:rsidRDefault="002565FF" w:rsidP="002565FF">
      <w:r>
        <w:t xml:space="preserve">1-mar 12:8-12 </w:t>
      </w:r>
      <w:r>
        <w:tab/>
      </w:r>
      <w:r w:rsidR="00DB3FC9">
        <w:t>26 mars</w:t>
      </w:r>
      <w:r>
        <w:t xml:space="preserve"> 19:11-26</w:t>
      </w:r>
    </w:p>
    <w:p w14:paraId="2606C918" w14:textId="6A05D546" w:rsidR="002565FF" w:rsidRDefault="002565FF" w:rsidP="002565FF">
      <w:r>
        <w:t xml:space="preserve">2-mar 12:13-21 </w:t>
      </w:r>
      <w:r>
        <w:tab/>
      </w:r>
      <w:r w:rsidR="00DB3FC9">
        <w:t>27 mars</w:t>
      </w:r>
      <w:r>
        <w:t xml:space="preserve"> 19:28-40</w:t>
      </w:r>
    </w:p>
    <w:p w14:paraId="6D5D541D" w14:textId="6F65EF28" w:rsidR="002565FF" w:rsidRDefault="002565FF" w:rsidP="002565FF">
      <w:r>
        <w:t>3</w:t>
      </w:r>
      <w:r>
        <w:t xml:space="preserve">-mar 12:22-34 </w:t>
      </w:r>
      <w:r>
        <w:tab/>
      </w:r>
      <w:r w:rsidR="00DB3FC9">
        <w:t>28 mars</w:t>
      </w:r>
      <w:r>
        <w:t xml:space="preserve"> 19:41-48</w:t>
      </w:r>
    </w:p>
    <w:p w14:paraId="3070D7CB" w14:textId="18B10986" w:rsidR="002565FF" w:rsidRDefault="002565FF" w:rsidP="002565FF">
      <w:r>
        <w:t>4</w:t>
      </w:r>
      <w:r>
        <w:t xml:space="preserve">-mar 12:35-48 </w:t>
      </w:r>
      <w:r>
        <w:tab/>
      </w:r>
      <w:r w:rsidR="00DB3FC9">
        <w:t xml:space="preserve">29 mars </w:t>
      </w:r>
      <w:r>
        <w:t>20:</w:t>
      </w:r>
      <w:proofErr w:type="gramStart"/>
      <w:r>
        <w:t>1-47</w:t>
      </w:r>
      <w:proofErr w:type="gramEnd"/>
    </w:p>
    <w:p w14:paraId="741358F1" w14:textId="083D1C56" w:rsidR="002565FF" w:rsidRDefault="002565FF" w:rsidP="002565FF">
      <w:r>
        <w:t>5</w:t>
      </w:r>
      <w:r>
        <w:t xml:space="preserve">-mar 12:49-53 </w:t>
      </w:r>
      <w:r>
        <w:tab/>
      </w:r>
      <w:r w:rsidR="00DB3FC9">
        <w:t xml:space="preserve">30 </w:t>
      </w:r>
      <w:proofErr w:type="gramStart"/>
      <w:r w:rsidR="00DB3FC9">
        <w:t xml:space="preserve">mars </w:t>
      </w:r>
      <w:r>
        <w:t xml:space="preserve"> 21:1</w:t>
      </w:r>
      <w:proofErr w:type="gramEnd"/>
      <w:r>
        <w:t>-38</w:t>
      </w:r>
    </w:p>
    <w:p w14:paraId="2547F95B" w14:textId="1B55626A" w:rsidR="002565FF" w:rsidRDefault="002565FF" w:rsidP="002565FF">
      <w:r>
        <w:t>6</w:t>
      </w:r>
      <w:r>
        <w:t xml:space="preserve">-mar 12:54-59 </w:t>
      </w:r>
      <w:r>
        <w:tab/>
      </w:r>
      <w:r w:rsidR="00DB3FC9">
        <w:t>31 mars</w:t>
      </w:r>
      <w:r>
        <w:t xml:space="preserve"> 22:</w:t>
      </w:r>
      <w:proofErr w:type="gramStart"/>
      <w:r>
        <w:t>1-46</w:t>
      </w:r>
      <w:proofErr w:type="gramEnd"/>
    </w:p>
    <w:p w14:paraId="5535EFCC" w14:textId="35AD47D0" w:rsidR="002565FF" w:rsidRDefault="002565FF" w:rsidP="002565FF">
      <w:r>
        <w:t>7</w:t>
      </w:r>
      <w:r>
        <w:t xml:space="preserve">-mar 13:1-9 </w:t>
      </w:r>
      <w:r>
        <w:tab/>
      </w:r>
      <w:r>
        <w:tab/>
      </w:r>
      <w:r>
        <w:t>1-apr 22:47-23:54</w:t>
      </w:r>
    </w:p>
    <w:p w14:paraId="113D59DA" w14:textId="53A8BF18" w:rsidR="002565FF" w:rsidRDefault="002565FF" w:rsidP="002565FF">
      <w:r>
        <w:t>8-</w:t>
      </w:r>
      <w:r>
        <w:t xml:space="preserve">mar 13:10-21 </w:t>
      </w:r>
      <w:r>
        <w:tab/>
      </w:r>
      <w:r>
        <w:t>2-apr 23:55-56</w:t>
      </w:r>
    </w:p>
    <w:p w14:paraId="79ACB385" w14:textId="7A5266C5" w:rsidR="002565FF" w:rsidRDefault="002565FF" w:rsidP="002565FF">
      <w:r>
        <w:t>9.</w:t>
      </w:r>
      <w:r>
        <w:t xml:space="preserve">mar 13:22-35 </w:t>
      </w:r>
      <w:r>
        <w:tab/>
      </w:r>
      <w:r w:rsidR="00DB3FC9">
        <w:t>3</w:t>
      </w:r>
      <w:r>
        <w:t>-apr 24:1-24:12</w:t>
      </w:r>
    </w:p>
    <w:p w14:paraId="4DD62063" w14:textId="75BA59D1" w:rsidR="004D51C4" w:rsidRDefault="002565FF" w:rsidP="002565FF">
      <w:r>
        <w:t>10-</w:t>
      </w:r>
      <w:r>
        <w:t xml:space="preserve">mar 14:1-14 </w:t>
      </w:r>
      <w:r>
        <w:tab/>
      </w:r>
    </w:p>
    <w:sectPr w:rsidR="004D51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C4"/>
    <w:rsid w:val="001B32E3"/>
    <w:rsid w:val="002565FF"/>
    <w:rsid w:val="004D51C4"/>
    <w:rsid w:val="007214C8"/>
    <w:rsid w:val="00A6144F"/>
    <w:rsid w:val="00DB3FC9"/>
    <w:rsid w:val="00F127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1477"/>
  <w15:chartTrackingRefBased/>
  <w15:docId w15:val="{9953B87E-37CC-4851-9467-2682A46C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210</Words>
  <Characters>1116</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Mellergård</dc:creator>
  <cp:keywords/>
  <dc:description/>
  <cp:lastModifiedBy>Sara Mellergård</cp:lastModifiedBy>
  <cp:revision>2</cp:revision>
  <dcterms:created xsi:type="dcterms:W3CDTF">2021-01-19T07:41:00Z</dcterms:created>
  <dcterms:modified xsi:type="dcterms:W3CDTF">2021-01-20T07:15:00Z</dcterms:modified>
</cp:coreProperties>
</file>